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на объектах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B9">
        <w:rPr>
          <w:rFonts w:ascii="Times New Roman" w:hAnsi="Times New Roman" w:cs="Times New Roman"/>
          <w:b/>
          <w:sz w:val="24"/>
          <w:szCs w:val="24"/>
        </w:rPr>
        <w:t>Коряжма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5D4D2D">
        <w:rPr>
          <w:rFonts w:ascii="Times New Roman" w:hAnsi="Times New Roman" w:cs="Times New Roman"/>
          <w:sz w:val="24"/>
          <w:szCs w:val="24"/>
        </w:rPr>
        <w:t>07</w:t>
      </w:r>
      <w:r w:rsidR="0030756A">
        <w:rPr>
          <w:rFonts w:ascii="Times New Roman" w:hAnsi="Times New Roman" w:cs="Times New Roman"/>
          <w:sz w:val="24"/>
          <w:szCs w:val="24"/>
        </w:rPr>
        <w:t>.0</w:t>
      </w:r>
      <w:r w:rsidR="005D4D2D">
        <w:rPr>
          <w:rFonts w:ascii="Times New Roman" w:hAnsi="Times New Roman" w:cs="Times New Roman"/>
          <w:sz w:val="24"/>
          <w:szCs w:val="24"/>
        </w:rPr>
        <w:t>4</w:t>
      </w:r>
      <w:r w:rsidR="0030756A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05AAE" w:rsidRPr="00205AAE">
        <w:rPr>
          <w:rFonts w:ascii="Times New Roman" w:hAnsi="Times New Roman" w:cs="Times New Roman"/>
          <w:sz w:val="24"/>
          <w:szCs w:val="24"/>
        </w:rPr>
        <w:t>9:3</w:t>
      </w:r>
      <w:r w:rsidR="005B3159">
        <w:rPr>
          <w:rFonts w:ascii="Times New Roman" w:hAnsi="Times New Roman" w:cs="Times New Roman"/>
          <w:sz w:val="24"/>
          <w:szCs w:val="24"/>
        </w:rPr>
        <w:t>0-12:30</w:t>
      </w:r>
      <w:r w:rsidRPr="00205A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2241E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062107" w:rsidP="00290395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283B12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Шергин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283B12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производства Сольвычегодского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структурного подразделения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филиал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241E" w:rsidRDefault="00283B12" w:rsidP="006009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283B12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283B12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начальника, ФКУ ИК-5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283B12" w:rsidP="00600957">
            <w:pPr>
              <w:jc w:val="center"/>
            </w:pPr>
            <w:r>
              <w:t>потребители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6009E9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Варлыгина Виктория Валерьевна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6009E9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Инженер-энергетик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энергомеханической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группы, </w:t>
            </w:r>
            <w:r w:rsidR="00283B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ФКУ ИК-5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283B12" w:rsidP="00600957">
            <w:pPr>
              <w:jc w:val="center"/>
            </w:pPr>
            <w:r>
              <w:t>потребители</w:t>
            </w:r>
          </w:p>
        </w:tc>
      </w:tr>
      <w:tr w:rsidR="00E0632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6009E9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 Илья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6009E9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инженер, </w:t>
            </w:r>
            <w:r w:rsidR="00283B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ФКУ ИК-5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6320" w:rsidRPr="002944FD" w:rsidRDefault="00283B12" w:rsidP="0060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потребители</w:t>
            </w:r>
          </w:p>
        </w:tc>
      </w:tr>
      <w:tr w:rsidR="00E0632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B97AA6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B97AA6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Машинист – кочегар котельной, 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Верхнетоемского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6320" w:rsidRPr="002944FD" w:rsidRDefault="00B97AA6" w:rsidP="0060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6F37BB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37BB" w:rsidRDefault="006F37BB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37BB" w:rsidRDefault="006F37BB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Николаевич</w:t>
            </w:r>
            <w:bookmarkStart w:id="0" w:name="_GoBack"/>
            <w:bookmarkEnd w:id="0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37BB" w:rsidRDefault="006F37BB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тепловых сетей,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ТЭЦ»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37BB" w:rsidRDefault="006F37BB" w:rsidP="006009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7"/>
      <w:footerReference w:type="firs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37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62107"/>
    <w:rsid w:val="000666C9"/>
    <w:rsid w:val="00087FA6"/>
    <w:rsid w:val="000C5920"/>
    <w:rsid w:val="000E7709"/>
    <w:rsid w:val="000F5E31"/>
    <w:rsid w:val="00122EA0"/>
    <w:rsid w:val="00145DCD"/>
    <w:rsid w:val="00147BD7"/>
    <w:rsid w:val="00205AAE"/>
    <w:rsid w:val="00215713"/>
    <w:rsid w:val="0024141F"/>
    <w:rsid w:val="00283B12"/>
    <w:rsid w:val="00290395"/>
    <w:rsid w:val="002B2516"/>
    <w:rsid w:val="002C1FF3"/>
    <w:rsid w:val="002C25A2"/>
    <w:rsid w:val="0030756A"/>
    <w:rsid w:val="00311AEE"/>
    <w:rsid w:val="00311B78"/>
    <w:rsid w:val="00312326"/>
    <w:rsid w:val="00313760"/>
    <w:rsid w:val="00321F4F"/>
    <w:rsid w:val="00384998"/>
    <w:rsid w:val="00386363"/>
    <w:rsid w:val="003871A1"/>
    <w:rsid w:val="003C536C"/>
    <w:rsid w:val="003E77E4"/>
    <w:rsid w:val="00450BF0"/>
    <w:rsid w:val="004C74B1"/>
    <w:rsid w:val="004D07BC"/>
    <w:rsid w:val="004E2CBB"/>
    <w:rsid w:val="004E725D"/>
    <w:rsid w:val="00521F3D"/>
    <w:rsid w:val="0052241E"/>
    <w:rsid w:val="00555D0E"/>
    <w:rsid w:val="00576355"/>
    <w:rsid w:val="005B3159"/>
    <w:rsid w:val="005D4D2D"/>
    <w:rsid w:val="005F3842"/>
    <w:rsid w:val="00600957"/>
    <w:rsid w:val="006009E9"/>
    <w:rsid w:val="00604E5F"/>
    <w:rsid w:val="0061157C"/>
    <w:rsid w:val="00620500"/>
    <w:rsid w:val="00627F98"/>
    <w:rsid w:val="006355C7"/>
    <w:rsid w:val="00655BA9"/>
    <w:rsid w:val="00657090"/>
    <w:rsid w:val="00672762"/>
    <w:rsid w:val="006827B8"/>
    <w:rsid w:val="006975B9"/>
    <w:rsid w:val="006B77FA"/>
    <w:rsid w:val="006C431B"/>
    <w:rsid w:val="006C47B5"/>
    <w:rsid w:val="006F37BB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F6022"/>
    <w:rsid w:val="009073FF"/>
    <w:rsid w:val="00911AD5"/>
    <w:rsid w:val="00970DF8"/>
    <w:rsid w:val="0098354C"/>
    <w:rsid w:val="00996C3E"/>
    <w:rsid w:val="009E13A9"/>
    <w:rsid w:val="009F3012"/>
    <w:rsid w:val="009F7146"/>
    <w:rsid w:val="00A053AB"/>
    <w:rsid w:val="00A3213F"/>
    <w:rsid w:val="00A44159"/>
    <w:rsid w:val="00A50335"/>
    <w:rsid w:val="00A52777"/>
    <w:rsid w:val="00AA5322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744B1"/>
    <w:rsid w:val="00B96DD8"/>
    <w:rsid w:val="00B97AA6"/>
    <w:rsid w:val="00BB0CE5"/>
    <w:rsid w:val="00BB228A"/>
    <w:rsid w:val="00BB2D41"/>
    <w:rsid w:val="00BC65D4"/>
    <w:rsid w:val="00BD7E0C"/>
    <w:rsid w:val="00C43C23"/>
    <w:rsid w:val="00CF6EB9"/>
    <w:rsid w:val="00D3331B"/>
    <w:rsid w:val="00D57F8F"/>
    <w:rsid w:val="00D63DD4"/>
    <w:rsid w:val="00D841D7"/>
    <w:rsid w:val="00DE21F5"/>
    <w:rsid w:val="00E0379E"/>
    <w:rsid w:val="00E06320"/>
    <w:rsid w:val="00E10B09"/>
    <w:rsid w:val="00E62F00"/>
    <w:rsid w:val="00E73141"/>
    <w:rsid w:val="00E866B9"/>
    <w:rsid w:val="00E8760A"/>
    <w:rsid w:val="00E90CB0"/>
    <w:rsid w:val="00E96E01"/>
    <w:rsid w:val="00EB04BC"/>
    <w:rsid w:val="00EB14E7"/>
    <w:rsid w:val="00ED7321"/>
    <w:rsid w:val="00F00807"/>
    <w:rsid w:val="00F74142"/>
    <w:rsid w:val="00FA0D6E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3C9913D0"/>
  <w15:docId w15:val="{B91829AE-313E-4333-B391-6E266EE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29</cp:revision>
  <cp:lastPrinted>2023-10-03T11:25:00Z</cp:lastPrinted>
  <dcterms:created xsi:type="dcterms:W3CDTF">2025-11-25T10:23:00Z</dcterms:created>
  <dcterms:modified xsi:type="dcterms:W3CDTF">2026-03-26T13:00:00Z</dcterms:modified>
</cp:coreProperties>
</file>